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Dzień dobry. </w:t>
      </w:r>
      <w:r w:rsidR="00065BBF">
        <w:t>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</w:t>
      </w:r>
      <w:r w:rsidR="00065BBF">
        <w:t>rywana. Rozumiem, że wyraża pan</w:t>
      </w:r>
      <w:r>
        <w:t xml:space="preserve">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</w:t>
      </w:r>
      <w:r w:rsidR="00065BBF">
        <w:t>edzieć na wstępie jak długo Pan</w:t>
      </w:r>
      <w:r w:rsidR="00DA49AE">
        <w:t xml:space="preserve"> mies</w:t>
      </w:r>
      <w:r w:rsidR="00065BBF">
        <w:t>zka  w Łodzi? Czy Łódź jest Pana</w:t>
      </w:r>
      <w:r w:rsidR="00DA49AE">
        <w:t xml:space="preserve">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065BBF">
        <w:t>Od urodzenia, 50 lat. Tak.</w:t>
      </w:r>
    </w:p>
    <w:p w:rsidR="00DA49AE" w:rsidRDefault="00DA49AE"/>
    <w:p w:rsidR="00DA49AE" w:rsidRDefault="00DA49AE" w:rsidP="00DA49AE">
      <w:r>
        <w:t xml:space="preserve">M: Czy </w:t>
      </w:r>
      <w:r w:rsidR="00065BBF">
        <w:t>Pana</w:t>
      </w:r>
      <w:r>
        <w:t xml:space="preserve"> rodzice pochodzili z Łodzi?</w:t>
      </w:r>
    </w:p>
    <w:p w:rsidR="00DA49AE" w:rsidRDefault="00DA49AE"/>
    <w:p w:rsidR="00DA49AE" w:rsidRDefault="00DA49AE">
      <w:r>
        <w:t>R:</w:t>
      </w:r>
      <w:r w:rsidR="00065BBF">
        <w:t xml:space="preserve"> Spod Radomska i spod Rawy.</w:t>
      </w:r>
    </w:p>
    <w:p w:rsidR="00DA49AE" w:rsidRDefault="00DA49AE"/>
    <w:p w:rsidR="00DA49AE" w:rsidRDefault="00DA49AE" w:rsidP="00DA49AE"/>
    <w:p w:rsidR="00DA49AE" w:rsidRDefault="00065BBF" w:rsidP="00DA49AE">
      <w:r>
        <w:t>M: A gdzie mieszkali  Pana</w:t>
      </w:r>
      <w:r w:rsidR="00DA49AE">
        <w:t xml:space="preserve"> rodzice zanim Pani się urodziła?</w:t>
      </w:r>
    </w:p>
    <w:p w:rsidR="00DA49AE" w:rsidRDefault="00DA49AE" w:rsidP="00DA49AE"/>
    <w:p w:rsidR="00DA49AE" w:rsidRDefault="00DA49AE" w:rsidP="00DA49AE">
      <w:r>
        <w:t>R:</w:t>
      </w:r>
      <w:r w:rsidR="00D661A3">
        <w:t xml:space="preserve"> W Łodzi na Polesiu.</w:t>
      </w:r>
    </w:p>
    <w:p w:rsidR="00DA49AE" w:rsidRDefault="00DA49AE" w:rsidP="00DA49AE"/>
    <w:p w:rsidR="00DA49AE" w:rsidRDefault="00DA49AE" w:rsidP="00DA49AE">
      <w:r>
        <w:t>M: Czy Pan</w:t>
      </w:r>
      <w:r w:rsidR="00D661A3">
        <w:t xml:space="preserve">a </w:t>
      </w:r>
      <w:r>
        <w:t>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D661A3">
        <w:t xml:space="preserve">  Czasami.</w:t>
      </w:r>
    </w:p>
    <w:p w:rsidR="00DA49AE" w:rsidRDefault="00DA49AE"/>
    <w:p w:rsidR="00DA49AE" w:rsidRDefault="00DA49AE" w:rsidP="00DA49AE">
      <w:r>
        <w:t xml:space="preserve">M: A </w:t>
      </w:r>
      <w:r w:rsidR="00D661A3">
        <w:t xml:space="preserve">jakie mają </w:t>
      </w:r>
      <w:r>
        <w:t xml:space="preserve"> wspomnienia z tamtego czasu? Tzn. czy rodzice opowiadali o tym  dlaczego właśnie wybrali to miasta? </w:t>
      </w:r>
    </w:p>
    <w:p w:rsidR="00DA49AE" w:rsidRDefault="00DA49AE"/>
    <w:p w:rsidR="00DA49AE" w:rsidRDefault="00DA49AE">
      <w:r>
        <w:t>R:</w:t>
      </w:r>
      <w:r w:rsidR="00D661A3">
        <w:t xml:space="preserve"> Ze względu może na pracę.</w:t>
      </w:r>
    </w:p>
    <w:p w:rsidR="00DA49AE" w:rsidRDefault="00DA49AE"/>
    <w:p w:rsidR="00DA49AE" w:rsidRDefault="00DA49AE" w:rsidP="00DA49AE">
      <w:r>
        <w:t>M: A proszę mi powiedzieć skąd pochodzili pan</w:t>
      </w:r>
      <w:r w:rsidR="00EE6925">
        <w:t>a</w:t>
      </w:r>
      <w:r>
        <w:t xml:space="preserve"> dziadkowie? Mieszkali w Łodzi czy też się do niej przeprowadzili?</w:t>
      </w:r>
    </w:p>
    <w:p w:rsidR="00DA49AE" w:rsidRDefault="00DA49AE"/>
    <w:p w:rsidR="00DA49AE" w:rsidRDefault="00DA49AE">
      <w:r>
        <w:t>R:</w:t>
      </w:r>
      <w:r w:rsidR="00D661A3">
        <w:t xml:space="preserve"> Też stamtąd.  Też się  przeprowadzili do Łodzi.</w:t>
      </w:r>
    </w:p>
    <w:p w:rsidR="00DA49AE" w:rsidRDefault="00DA49AE"/>
    <w:p w:rsidR="00DA49AE" w:rsidRDefault="00DA49AE" w:rsidP="00DA49AE">
      <w:r>
        <w:t>M: A jak pan</w:t>
      </w:r>
      <w:r w:rsidR="00EE6925">
        <w:t xml:space="preserve"> </w:t>
      </w:r>
      <w:r>
        <w:t>sądzi, jakie czynniki mogły wpłynąć na to, że wybrali właśnie Łódź jako miejsce zamieszkania?</w:t>
      </w:r>
    </w:p>
    <w:p w:rsidR="00DA49AE" w:rsidRDefault="00DA49AE"/>
    <w:p w:rsidR="00DA49AE" w:rsidRDefault="00DA49AE">
      <w:r>
        <w:t>R:</w:t>
      </w:r>
      <w:r w:rsidR="00EE6925">
        <w:t xml:space="preserve"> Powojenne ruch wszystkie.</w:t>
      </w:r>
    </w:p>
    <w:p w:rsidR="00DA49AE" w:rsidRDefault="00DA49AE"/>
    <w:p w:rsidR="00B03F95" w:rsidRDefault="00B03F95" w:rsidP="00B03F95">
      <w:r>
        <w:t>M: A czy pan</w:t>
      </w:r>
      <w:r w:rsidR="00EE6925">
        <w:t xml:space="preserve">a </w:t>
      </w:r>
      <w:r>
        <w:t>rodzice lub dziadkowie kiedykolwiek opowiadali o tym jak się mieszkało w  Łodzi kilkadziesiąt lat temu? Jakie to było miasto w ich opowieściach? Jak wyglądało centrum Łodzi? Jaka była Piotrkowska i centrum i jej najbliższe okolice? Pamięta pan</w:t>
      </w:r>
      <w:r w:rsidR="00EE6925">
        <w:t xml:space="preserve"> </w:t>
      </w:r>
      <w:r>
        <w:t>coś może z tamtego okresu?</w:t>
      </w:r>
    </w:p>
    <w:p w:rsidR="00DA49AE" w:rsidRDefault="00DA49AE"/>
    <w:p w:rsidR="00B03F95" w:rsidRDefault="00B03F95">
      <w:r>
        <w:t>R:</w:t>
      </w:r>
      <w:r w:rsidR="00EE6925">
        <w:t xml:space="preserve"> Tak. Miasto jak każde inne.  Centrum Łodzi to było przede wszystkim miejsce zakupów. Na Piotrowskiej mnóstwo sklepów i tam właśnie jeździło się na zakupy.</w:t>
      </w:r>
    </w:p>
    <w:p w:rsidR="00B03F95" w:rsidRDefault="00B03F95"/>
    <w:p w:rsidR="00B03F95" w:rsidRDefault="00B03F95" w:rsidP="00B03F95">
      <w:r>
        <w:t>M: Proszę mi powiedzieć gdzie pan teraz mieszka?</w:t>
      </w:r>
    </w:p>
    <w:p w:rsidR="00B03F95" w:rsidRDefault="00B03F95"/>
    <w:p w:rsidR="00B03F95" w:rsidRDefault="00B03F95">
      <w:r>
        <w:lastRenderedPageBreak/>
        <w:t>R:</w:t>
      </w:r>
      <w:r w:rsidR="00EE6925">
        <w:t xml:space="preserve"> Na Teofilowie.</w:t>
      </w:r>
    </w:p>
    <w:p w:rsidR="00B03F95" w:rsidRDefault="00B03F95"/>
    <w:p w:rsidR="00B03F95" w:rsidRDefault="00B03F95" w:rsidP="00B03F95">
      <w:r>
        <w:t>M: A kto jeszcze oprócz pan</w:t>
      </w:r>
      <w:r w:rsidR="00EE6925">
        <w:t>a</w:t>
      </w:r>
      <w:r>
        <w:t xml:space="preserve"> mieszka tutaj?</w:t>
      </w:r>
    </w:p>
    <w:p w:rsidR="00B03F95" w:rsidRDefault="00B03F95"/>
    <w:p w:rsidR="00B03F95" w:rsidRDefault="00B03F95">
      <w:r>
        <w:t>R:</w:t>
      </w:r>
      <w:r w:rsidR="00EE6925">
        <w:t xml:space="preserve"> Żona i syn.</w:t>
      </w:r>
    </w:p>
    <w:p w:rsidR="00B03F95" w:rsidRDefault="00B03F95"/>
    <w:p w:rsidR="00B03F95" w:rsidRDefault="00B03F95" w:rsidP="00B03F95">
      <w:r>
        <w:t xml:space="preserve">M: A proszę mi powiedzieć, co zdecydowało o wyborze właśnie tego miejsca na mieszkanie? </w:t>
      </w:r>
    </w:p>
    <w:p w:rsidR="00B03F95" w:rsidRDefault="00B03F95"/>
    <w:p w:rsidR="00B03F95" w:rsidRDefault="00B03F95">
      <w:r>
        <w:t>R:</w:t>
      </w:r>
      <w:r w:rsidR="00146B39">
        <w:t xml:space="preserve"> Mieszkanie po rodzicach.</w:t>
      </w:r>
    </w:p>
    <w:p w:rsidR="00146B39" w:rsidRDefault="00146B39"/>
    <w:p w:rsidR="00146B39" w:rsidRDefault="00146B39">
      <w:r>
        <w:t>M: A czy ważny tu jest metraż tego mieszkania?</w:t>
      </w:r>
    </w:p>
    <w:p w:rsidR="00146B39" w:rsidRDefault="00146B39"/>
    <w:p w:rsidR="00146B39" w:rsidRDefault="00146B39">
      <w:r>
        <w:t>R: Nie.</w:t>
      </w:r>
    </w:p>
    <w:p w:rsidR="00146B39" w:rsidRDefault="00146B39"/>
    <w:p w:rsidR="00146B39" w:rsidRDefault="00146B39">
      <w:r>
        <w:t>M: Komunikacja miejska?</w:t>
      </w:r>
    </w:p>
    <w:p w:rsidR="00146B39" w:rsidRDefault="00146B39"/>
    <w:p w:rsidR="00146B39" w:rsidRDefault="00146B39">
      <w:r>
        <w:t>R: Nie.</w:t>
      </w:r>
    </w:p>
    <w:p w:rsidR="00146B39" w:rsidRDefault="00146B39"/>
    <w:p w:rsidR="00146B39" w:rsidRDefault="00146B39">
      <w:r>
        <w:t>M: Rodzaj zabudowy, lokalizacja?</w:t>
      </w:r>
    </w:p>
    <w:p w:rsidR="00146B39" w:rsidRDefault="00146B39"/>
    <w:p w:rsidR="00146B39" w:rsidRDefault="00146B39">
      <w:r>
        <w:t>R: Też nie.</w:t>
      </w:r>
    </w:p>
    <w:p w:rsidR="00B03F95" w:rsidRDefault="00B03F95"/>
    <w:p w:rsidR="0018256B" w:rsidRDefault="0018256B" w:rsidP="0018256B">
      <w:r>
        <w:t>M: Podczas wyboru miejsca zamieszkania jakie inne lokalizacje brał pan</w:t>
      </w:r>
      <w:r w:rsidR="00146B39">
        <w:t xml:space="preserve"> </w:t>
      </w:r>
      <w:r>
        <w:t xml:space="preserve">pod uwagę? </w:t>
      </w:r>
    </w:p>
    <w:p w:rsidR="00B03F95" w:rsidRDefault="00B03F95"/>
    <w:p w:rsidR="0018256B" w:rsidRDefault="0018256B">
      <w:r>
        <w:t>R:</w:t>
      </w:r>
      <w:r w:rsidR="00146B39">
        <w:t xml:space="preserve"> </w:t>
      </w:r>
      <w:r w:rsidR="005D36D9">
        <w:t>Widzew może.</w:t>
      </w:r>
    </w:p>
    <w:p w:rsidR="005D36D9" w:rsidRDefault="005D36D9"/>
    <w:p w:rsidR="005D36D9" w:rsidRDefault="005D36D9">
      <w:r>
        <w:t>M: Co sprawiło, że akurat Widzew a nie inna lokalizacja?</w:t>
      </w:r>
    </w:p>
    <w:p w:rsidR="005D36D9" w:rsidRDefault="005D36D9"/>
    <w:p w:rsidR="005D36D9" w:rsidRDefault="005D36D9">
      <w:r>
        <w:t>R: Działkę mamy.</w:t>
      </w:r>
    </w:p>
    <w:p w:rsidR="0018256B" w:rsidRDefault="0018256B"/>
    <w:p w:rsidR="0018256B" w:rsidRDefault="0018256B" w:rsidP="0018256B">
      <w:r>
        <w:t xml:space="preserve">M: Czy od początku pobytu w Łodzi mieszka pan w tym miejscu gdzie mieszka? </w:t>
      </w:r>
    </w:p>
    <w:p w:rsidR="0018256B" w:rsidRDefault="0018256B"/>
    <w:p w:rsidR="0018256B" w:rsidRDefault="0018256B">
      <w:r>
        <w:t>R:</w:t>
      </w:r>
      <w:r w:rsidR="005D36D9">
        <w:t xml:space="preserve"> Tak.</w:t>
      </w:r>
    </w:p>
    <w:p w:rsidR="0018256B" w:rsidRDefault="0018256B"/>
    <w:p w:rsidR="0018256B" w:rsidRDefault="0018256B"/>
    <w:p w:rsidR="0018256B" w:rsidRDefault="005D36D9">
      <w:r>
        <w:t>M: A jeśli musiałby się pan przeprowadzić to gdzie by to było? Na Widzew?</w:t>
      </w:r>
    </w:p>
    <w:p w:rsidR="005D36D9" w:rsidRDefault="005D36D9"/>
    <w:p w:rsidR="005D36D9" w:rsidRDefault="005D36D9">
      <w:r>
        <w:t>R: Tak w ogóle abstrahując to chyba bardziej gdzieś po</w:t>
      </w:r>
      <w:r w:rsidR="00CD0071">
        <w:t>za miasto ale to chyba jako fan</w:t>
      </w:r>
      <w:r>
        <w:t>tastyka.</w:t>
      </w:r>
    </w:p>
    <w:p w:rsidR="005D36D9" w:rsidRDefault="005D36D9"/>
    <w:p w:rsidR="005D36D9" w:rsidRDefault="005D36D9">
      <w:r>
        <w:t>M: A jakie czynniki decydowałyby o tym miejscu?</w:t>
      </w:r>
    </w:p>
    <w:p w:rsidR="005D36D9" w:rsidRDefault="005D36D9"/>
    <w:p w:rsidR="005D36D9" w:rsidRDefault="005D36D9">
      <w:r>
        <w:t>R:  Musiałbym być bogaty i pełna stabilizacja, zero nerwów, dobra praca.</w:t>
      </w:r>
    </w:p>
    <w:p w:rsidR="00CD0071" w:rsidRDefault="00CD0071"/>
    <w:p w:rsidR="00CD0071" w:rsidRDefault="00CD0071">
      <w:r>
        <w:t>M: A czy metraż byłby ważny tego miejsca zamieszkania?</w:t>
      </w:r>
    </w:p>
    <w:p w:rsidR="00CD0071" w:rsidRDefault="00CD0071"/>
    <w:p w:rsidR="00CD0071" w:rsidRDefault="00CD0071">
      <w:r>
        <w:t>R: Chyba nie, bardziej położenie.</w:t>
      </w:r>
    </w:p>
    <w:p w:rsidR="00CD0071" w:rsidRDefault="00CD0071"/>
    <w:p w:rsidR="00CD0071" w:rsidRDefault="00CD0071">
      <w:r>
        <w:t>M: Komunikacja miejska?</w:t>
      </w:r>
    </w:p>
    <w:p w:rsidR="00CD0071" w:rsidRDefault="00CD0071"/>
    <w:p w:rsidR="00CD0071" w:rsidRDefault="00CD0071">
      <w:r>
        <w:t>R: Nie.</w:t>
      </w:r>
    </w:p>
    <w:p w:rsidR="00CD0071" w:rsidRDefault="00CD0071"/>
    <w:p w:rsidR="00CD0071" w:rsidRDefault="00CD0071">
      <w:r>
        <w:t>M: A jaki byłby to rodzaj zabudowania?</w:t>
      </w:r>
    </w:p>
    <w:p w:rsidR="00CD0071" w:rsidRDefault="00CD0071"/>
    <w:p w:rsidR="00CD0071" w:rsidRDefault="00CD0071">
      <w:r>
        <w:t>R: Domek.</w:t>
      </w:r>
    </w:p>
    <w:p w:rsidR="008F5357" w:rsidRDefault="008F5357"/>
    <w:p w:rsidR="008F5357" w:rsidRDefault="008F5357">
      <w:r>
        <w:t>M: A opłaty?</w:t>
      </w:r>
    </w:p>
    <w:p w:rsidR="008F5357" w:rsidRDefault="008F5357"/>
    <w:p w:rsidR="008F5357" w:rsidRDefault="008F5357">
      <w:r>
        <w:t>R: Wtedy bym się już opłatami nie martwił</w:t>
      </w:r>
    </w:p>
    <w:p w:rsidR="00CD0071" w:rsidRDefault="00CD0071"/>
    <w:p w:rsidR="0018256B" w:rsidRDefault="0018256B"/>
    <w:p w:rsidR="0018256B" w:rsidRDefault="0018256B" w:rsidP="0018256B">
      <w:r>
        <w:t xml:space="preserve">M: W jaki </w:t>
      </w:r>
      <w:r w:rsidR="008F5357">
        <w:t>sposób scharakteryzowała by pan</w:t>
      </w:r>
      <w:r>
        <w:t xml:space="preserve">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8F5357">
        <w:t xml:space="preserve"> Zielone, przyjazne, dużo sklepów, komunikacji też jest dużo. Raczej  przyjazne.</w:t>
      </w:r>
    </w:p>
    <w:p w:rsidR="0018256B" w:rsidRDefault="0018256B"/>
    <w:p w:rsidR="0018256B" w:rsidRDefault="0018256B" w:rsidP="0018256B">
      <w:r>
        <w:t>M: A jak się pan</w:t>
      </w:r>
      <w:r w:rsidR="008F5357">
        <w:t>u</w:t>
      </w:r>
      <w:r>
        <w:t xml:space="preserve"> w ogóle tutaj mieszka? </w:t>
      </w:r>
    </w:p>
    <w:p w:rsidR="0018256B" w:rsidRDefault="0018256B"/>
    <w:p w:rsidR="0018256B" w:rsidRDefault="0018256B">
      <w:r>
        <w:t>R:</w:t>
      </w:r>
      <w:r w:rsidR="008F5357">
        <w:t xml:space="preserve"> Dobrze.</w:t>
      </w:r>
    </w:p>
    <w:p w:rsidR="0018256B" w:rsidRDefault="0018256B"/>
    <w:p w:rsidR="0018256B" w:rsidRDefault="0018256B" w:rsidP="0018256B">
      <w:r>
        <w:t>M:  Jakie czynniki decydują o tym, że mieszka się tutaj dobrze?</w:t>
      </w:r>
    </w:p>
    <w:p w:rsidR="0018256B" w:rsidRDefault="0018256B"/>
    <w:p w:rsidR="0018256B" w:rsidRDefault="0018256B">
      <w:r>
        <w:t>R:</w:t>
      </w:r>
      <w:r w:rsidR="008F5357">
        <w:t xml:space="preserve"> Sklepy, komunikacja, sentyment.</w:t>
      </w:r>
    </w:p>
    <w:p w:rsidR="008F5357" w:rsidRDefault="008F5357"/>
    <w:p w:rsidR="008F5357" w:rsidRDefault="008F5357">
      <w:r>
        <w:t>M: A co panu tutaj najbardziej doskwiera, przeszkadza w tej dzielnicy?</w:t>
      </w:r>
    </w:p>
    <w:p w:rsidR="00405839" w:rsidRDefault="00405839"/>
    <w:p w:rsidR="00405839" w:rsidRDefault="00405839">
      <w:r>
        <w:t>R: Za dużo  ścieżek rowerowych, za mało parkingów.</w:t>
      </w:r>
    </w:p>
    <w:p w:rsidR="0018256B" w:rsidRDefault="0018256B"/>
    <w:p w:rsidR="0018256B" w:rsidRDefault="0018256B" w:rsidP="0018256B">
      <w:r>
        <w:t>M: Proszę mi powiedzieć w jaki sposób pan</w:t>
      </w:r>
      <w:r w:rsidR="00405839">
        <w:t>a</w:t>
      </w:r>
      <w:r>
        <w:t xml:space="preserve"> aktualne miejsce zamieszkania spełnia oczekiwania co do idealnego miejsca zamieszkania biorąc pod uwagę wszystkie pan</w:t>
      </w:r>
      <w:r w:rsidR="00405839">
        <w:t xml:space="preserve">a </w:t>
      </w:r>
      <w:r>
        <w:t>potrzeby?</w:t>
      </w:r>
    </w:p>
    <w:p w:rsidR="0018256B" w:rsidRDefault="0018256B"/>
    <w:p w:rsidR="0018256B" w:rsidRDefault="0018256B">
      <w:r>
        <w:t>R:</w:t>
      </w:r>
      <w:r w:rsidR="00405839">
        <w:t xml:space="preserve"> Idealne nie jest. Trudno powiedzieć. Na pewno czegoś by brakowało. Ale to jest związane z tym co mówiłem wcześniej- poza miastem i bez zamartwiania się.</w:t>
      </w:r>
    </w:p>
    <w:p w:rsidR="0018256B" w:rsidRDefault="0018256B"/>
    <w:p w:rsidR="0018256B" w:rsidRDefault="0018256B" w:rsidP="0018256B">
      <w:r>
        <w:t xml:space="preserve">M: A gdyby miała pan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B71095">
        <w:t xml:space="preserve"> Nie, absolutnie.</w:t>
      </w:r>
    </w:p>
    <w:p w:rsidR="0018256B" w:rsidRDefault="0018256B"/>
    <w:p w:rsidR="0018256B" w:rsidRDefault="0018256B" w:rsidP="0018256B">
      <w:r>
        <w:t>M: Dlaczego pa</w:t>
      </w:r>
      <w:r w:rsidR="00B71095">
        <w:t xml:space="preserve">n </w:t>
      </w:r>
      <w:r>
        <w:t xml:space="preserve">uważa, że mieszkanie w centrum Łodzi to zły pomysł? </w:t>
      </w:r>
    </w:p>
    <w:p w:rsidR="0018256B" w:rsidRDefault="0018256B"/>
    <w:p w:rsidR="0018256B" w:rsidRDefault="0018256B">
      <w:r>
        <w:t>R:</w:t>
      </w:r>
      <w:r w:rsidR="00B71095">
        <w:t xml:space="preserve"> Dla mnie tam jest jak się to mówi za ciasno, za szaro, za mało zielono.</w:t>
      </w:r>
    </w:p>
    <w:p w:rsidR="00B71095" w:rsidRDefault="00B71095"/>
    <w:p w:rsidR="00B71095" w:rsidRDefault="00B71095">
      <w:r>
        <w:t>M: A lokalizacja tego miejsca?</w:t>
      </w:r>
    </w:p>
    <w:p w:rsidR="00B71095" w:rsidRDefault="00B71095"/>
    <w:p w:rsidR="00B71095" w:rsidRDefault="00B71095">
      <w:r>
        <w:t>R: Nie, za duży ruch, za w</w:t>
      </w:r>
      <w:r w:rsidR="00313A2A">
        <w:t>ąskie te wszystkie ulice. To wszystko jest dla mnie za ciasne.</w:t>
      </w:r>
      <w:r>
        <w:t xml:space="preserve"> </w:t>
      </w:r>
    </w:p>
    <w:p w:rsidR="0018256B" w:rsidRDefault="0018256B"/>
    <w:p w:rsidR="0018256B" w:rsidRDefault="0018256B" w:rsidP="0018256B">
      <w:r>
        <w:t>M: A jak się pan</w:t>
      </w:r>
      <w:r w:rsidR="00313A2A">
        <w:t>u</w:t>
      </w:r>
      <w:r>
        <w:t xml:space="preserve"> wydaje, dlaczego łodzianie uciekają z centrum miasta i przenoszą się na jego obrzeża? </w:t>
      </w:r>
    </w:p>
    <w:p w:rsidR="0018256B" w:rsidRDefault="0018256B"/>
    <w:p w:rsidR="0018256B" w:rsidRDefault="0018256B">
      <w:r>
        <w:t>R:</w:t>
      </w:r>
      <w:r w:rsidR="00313A2A">
        <w:t xml:space="preserve"> Jest tam za ciasno. Jest dużo zabytków, starych kamienic</w:t>
      </w:r>
      <w:r w:rsidR="00396050">
        <w:t>. A komunikacja i węzły drogowe to nigdzie nie ma dojazdu.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dla </w:t>
      </w:r>
      <w:r w:rsidR="00396050">
        <w:t>studentów?</w:t>
      </w:r>
    </w:p>
    <w:p w:rsidR="0018256B" w:rsidRDefault="0018256B"/>
    <w:p w:rsidR="0018256B" w:rsidRDefault="0018256B">
      <w:r>
        <w:lastRenderedPageBreak/>
        <w:t>R:</w:t>
      </w:r>
      <w:r w:rsidR="00396050">
        <w:t xml:space="preserve"> </w:t>
      </w:r>
      <w:r w:rsidR="007D6142">
        <w:t>Na Lumumbów, jest w sam raz. Jest i ośrodek sportowy i przestrzeń.</w:t>
      </w:r>
    </w:p>
    <w:p w:rsidR="007D6142" w:rsidRDefault="007D6142"/>
    <w:p w:rsidR="007D6142" w:rsidRDefault="007D6142">
      <w:r>
        <w:t>M: A młodym parom z dziećmi, gdzie najlepiej się mieszka według pana?</w:t>
      </w:r>
    </w:p>
    <w:p w:rsidR="007D6142" w:rsidRDefault="007D6142"/>
    <w:p w:rsidR="007D6142" w:rsidRDefault="007D6142">
      <w:r>
        <w:t>R: Na pewno gdzieś gdzie jest zielono. Ale lokalizacja to trudno mi powiedzieć. Musiałbym jeździć i zobaczyć. Gdzieś gdzie jest zielono i nie za duży ruch. Nie mam konkretnego miejsca.</w:t>
      </w:r>
    </w:p>
    <w:p w:rsidR="007D6142" w:rsidRDefault="007D6142"/>
    <w:p w:rsidR="007D6142" w:rsidRDefault="007D6142">
      <w:r>
        <w:t>M: A osobom czynnym zawodowo gdzie się najlepiej mieszka?</w:t>
      </w:r>
    </w:p>
    <w:p w:rsidR="007D6142" w:rsidRDefault="007D6142"/>
    <w:p w:rsidR="007D6142" w:rsidRDefault="007D6142">
      <w:r>
        <w:t xml:space="preserve">R: Na takich dużych osiedlach typu Widzew, Teofilów, które są połączone z resztą miasta ciągami komunikacyjnymi. Nie zawsze można wszędzie dotrzeć samochodem. </w:t>
      </w:r>
    </w:p>
    <w:p w:rsidR="007D6142" w:rsidRDefault="007D6142"/>
    <w:p w:rsidR="007D6142" w:rsidRDefault="007D6142">
      <w:r>
        <w:t>M: A gdzie według pana najlepiej mieszka się emerytom?</w:t>
      </w:r>
    </w:p>
    <w:p w:rsidR="007D6142" w:rsidRDefault="007D6142"/>
    <w:p w:rsidR="007D6142" w:rsidRDefault="007D6142">
      <w:r>
        <w:t>R: Chyba każdy emeryt chciałby na działce mieszkać. Nie wiem. Jak będę emerytem to odpowiem na to pytanie.</w:t>
      </w:r>
    </w:p>
    <w:p w:rsidR="0018256B" w:rsidRDefault="0018256B"/>
    <w:p w:rsidR="0018256B" w:rsidRDefault="0018256B" w:rsidP="0018256B">
      <w:r>
        <w:t>M: Jaka część miasta jest dla mieszkańców Łodzi najbardziej atrakcyjne?</w:t>
      </w:r>
    </w:p>
    <w:p w:rsidR="0018256B" w:rsidRDefault="0018256B"/>
    <w:p w:rsidR="0018256B" w:rsidRDefault="0018256B">
      <w:r>
        <w:t>R:</w:t>
      </w:r>
      <w:r w:rsidR="002C1D37">
        <w:t xml:space="preserve"> Teofilów.</w:t>
      </w:r>
    </w:p>
    <w:p w:rsidR="002C1D37" w:rsidRDefault="002C1D37"/>
    <w:p w:rsidR="002C1D37" w:rsidRDefault="002C1D37">
      <w:r>
        <w:t>M: A dlaczego pan tak myśli?</w:t>
      </w:r>
    </w:p>
    <w:p w:rsidR="002C1D37" w:rsidRDefault="002C1D37"/>
    <w:p w:rsidR="002C1D37" w:rsidRDefault="002C1D37">
      <w:r>
        <w:t>R: Bo tu mieszkam i jestem od zawsze z nim związany.</w:t>
      </w:r>
    </w:p>
    <w:p w:rsidR="002C1D37" w:rsidRDefault="002C1D37"/>
    <w:p w:rsidR="002C1D37" w:rsidRDefault="002C1D37">
      <w:r>
        <w:t>M: A jakie czynniki wpływają jeszcze na tą atrakcyjność? Co się szczególnie panu tutaj podoba?</w:t>
      </w:r>
    </w:p>
    <w:p w:rsidR="002C1D37" w:rsidRDefault="002C1D37"/>
    <w:p w:rsidR="002C1D37" w:rsidRDefault="002C1D37">
      <w:r>
        <w:t>R: Zieleń , sklepy, dobre połączenie komunikacyjne.</w:t>
      </w:r>
    </w:p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B94836">
        <w:t xml:space="preserve"> Musieliby dostać pensję i pracę.</w:t>
      </w:r>
    </w:p>
    <w:p w:rsidR="0018256B" w:rsidRDefault="0018256B"/>
    <w:p w:rsidR="0018256B" w:rsidRDefault="0018256B" w:rsidP="0018256B">
      <w:r>
        <w:t>M:  Jak się pan</w:t>
      </w:r>
      <w:r w:rsidR="00B94836">
        <w:t>u</w:t>
      </w:r>
      <w:r>
        <w:t xml:space="preserve">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B94836">
        <w:t xml:space="preserve"> Mnie by nie przekonali. Także trudno mi odpowiedzieć na to pytanie. To nie jest miejsce do mieszkania. Tam można pojechać do kina, do teatru ale nie mieszkać.</w:t>
      </w:r>
    </w:p>
    <w:p w:rsidR="0018256B" w:rsidRDefault="0018256B"/>
    <w:p w:rsidR="0018256B" w:rsidRDefault="0018256B" w:rsidP="0018256B">
      <w:r>
        <w:t>M: Dziękuje za rozmowę.</w:t>
      </w:r>
    </w:p>
    <w:p w:rsidR="0018256B" w:rsidRDefault="0018256B">
      <w:bookmarkStart w:id="0" w:name="_GoBack"/>
      <w:bookmarkEnd w:id="0"/>
    </w:p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65BBF"/>
    <w:rsid w:val="00146B39"/>
    <w:rsid w:val="0018256B"/>
    <w:rsid w:val="002C1D37"/>
    <w:rsid w:val="002D1955"/>
    <w:rsid w:val="00313A2A"/>
    <w:rsid w:val="00396050"/>
    <w:rsid w:val="00405839"/>
    <w:rsid w:val="005D36D9"/>
    <w:rsid w:val="007D6142"/>
    <w:rsid w:val="008F5357"/>
    <w:rsid w:val="00B03F95"/>
    <w:rsid w:val="00B71095"/>
    <w:rsid w:val="00B94836"/>
    <w:rsid w:val="00CD0071"/>
    <w:rsid w:val="00D31C96"/>
    <w:rsid w:val="00D661A3"/>
    <w:rsid w:val="00DA49AE"/>
    <w:rsid w:val="00EE6925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4</cp:revision>
  <dcterms:created xsi:type="dcterms:W3CDTF">2015-03-22T11:44:00Z</dcterms:created>
  <dcterms:modified xsi:type="dcterms:W3CDTF">2015-03-30T15:08:00Z</dcterms:modified>
</cp:coreProperties>
</file>